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AD" w:rsidRPr="0078370C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C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0AD" w:rsidRPr="005D4C8B">
        <w:rPr>
          <w:rFonts w:ascii="Times New Roman" w:hAnsi="Times New Roman" w:cs="Times New Roman"/>
          <w:sz w:val="24"/>
          <w:szCs w:val="24"/>
        </w:rPr>
        <w:t>1</w:t>
      </w:r>
      <w:r w:rsidR="00711FA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8370C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00AAD" w:rsidRPr="0078370C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723252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в </w:t>
      </w:r>
      <w:r w:rsidR="00723252">
        <w:rPr>
          <w:rFonts w:ascii="Times New Roman" w:hAnsi="Times New Roman" w:cs="Times New Roman"/>
          <w:sz w:val="24"/>
          <w:szCs w:val="24"/>
        </w:rPr>
        <w:t>Финансовом управлении</w:t>
      </w:r>
    </w:p>
    <w:p w:rsidR="00600AAD" w:rsidRDefault="00723252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</w:p>
    <w:p w:rsidR="008210F8" w:rsidRPr="0078370C" w:rsidRDefault="008210F8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C0974" w:rsidTr="001C097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главного распорядителя средств</w:t>
            </w: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________________________</w:t>
            </w:r>
          </w:p>
          <w:p w:rsidR="001C0974" w:rsidRPr="001C0974" w:rsidRDefault="001C0974" w:rsidP="001C0974">
            <w:pPr>
              <w:pStyle w:val="ConsPlusNonformat"/>
              <w:tabs>
                <w:tab w:val="left" w:pos="1440"/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0974">
              <w:rPr>
                <w:rFonts w:ascii="Times New Roman" w:hAnsi="Times New Roman" w:cs="Times New Roman"/>
              </w:rPr>
              <w:t xml:space="preserve">(подпись)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C0974">
              <w:rPr>
                <w:rFonts w:ascii="Times New Roman" w:hAnsi="Times New Roman" w:cs="Times New Roman"/>
              </w:rPr>
              <w:t xml:space="preserve">   </w:t>
            </w:r>
            <w:r w:rsidRPr="001C0974"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0C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«___»__________20__ г.                                    </w:t>
            </w: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________________________</w:t>
            </w:r>
          </w:p>
          <w:p w:rsidR="001C0974" w:rsidRPr="001C0974" w:rsidRDefault="001C0974" w:rsidP="001C0974">
            <w:pPr>
              <w:pStyle w:val="ConsPlusNonformat"/>
              <w:tabs>
                <w:tab w:val="left" w:pos="1440"/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0974">
              <w:rPr>
                <w:rFonts w:ascii="Times New Roman" w:hAnsi="Times New Roman" w:cs="Times New Roman"/>
              </w:rPr>
              <w:t xml:space="preserve">(подпись)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C0974">
              <w:rPr>
                <w:rFonts w:ascii="Times New Roman" w:hAnsi="Times New Roman" w:cs="Times New Roman"/>
              </w:rPr>
              <w:t xml:space="preserve">   </w:t>
            </w:r>
            <w:r w:rsidRPr="001C0974"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C0974" w:rsidRDefault="001C0974" w:rsidP="001C0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0C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«___»__________20__ г.                                    </w:t>
            </w:r>
          </w:p>
          <w:p w:rsidR="001C0974" w:rsidRDefault="001C0974" w:rsidP="003C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74" w:rsidRDefault="00CC6558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 операций по лицевому счету 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средств бюджета городского округа  на _______ 20__ г.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_____________________________________________________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 _____________________________________________________________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 (с точностью</w:t>
      </w:r>
      <w:proofErr w:type="gramEnd"/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второго десятичного знака)                      Тип средств 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698"/>
        <w:gridCol w:w="805"/>
        <w:gridCol w:w="752"/>
        <w:gridCol w:w="805"/>
        <w:gridCol w:w="1020"/>
        <w:gridCol w:w="1074"/>
        <w:gridCol w:w="1074"/>
        <w:gridCol w:w="928"/>
        <w:gridCol w:w="805"/>
        <w:gridCol w:w="591"/>
        <w:gridCol w:w="859"/>
        <w:gridCol w:w="875"/>
        <w:gridCol w:w="1020"/>
        <w:gridCol w:w="1074"/>
        <w:gridCol w:w="1074"/>
        <w:gridCol w:w="966"/>
      </w:tblGrid>
      <w:tr w:rsidR="00236DAF" w:rsidRPr="00236DAF" w:rsidTr="00D03503">
        <w:trPr>
          <w:trHeight w:val="554"/>
        </w:trPr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на 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год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Лимиты бюджетных обязательств на 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год планового периода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Лимиты бюджетных обязательств на 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год планового периода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расходов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бюджетные обязательства с начала года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неиспользованных лимитов 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обязательств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неоплаченных бюджетных 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обязательств, принятых на учет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Остаток объемов финансирован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236DAF" w:rsidRPr="00236DAF" w:rsidTr="00D03503">
        <w:trPr>
          <w:trHeight w:val="2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распорядителя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разде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ла, подраздела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целев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статьи расходов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вида </w:t>
            </w: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F" w:rsidRPr="00236DAF" w:rsidTr="00D03503">
        <w:trPr>
          <w:trHeight w:val="1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 начала года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восстановлено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F" w:rsidRPr="00236DAF" w:rsidTr="00D03503">
        <w:trPr>
          <w:trHeight w:val="1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36DAF" w:rsidRPr="00236DAF" w:rsidTr="00D03503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F" w:rsidRPr="00236DAF" w:rsidTr="00D03503">
        <w:trPr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F" w:rsidRPr="00236DAF" w:rsidTr="00D03503">
        <w:trPr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F" w:rsidRPr="00236DAF" w:rsidTr="00D03503">
        <w:trPr>
          <w:trHeight w:val="285"/>
        </w:trPr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F" w:rsidRPr="00236DAF" w:rsidRDefault="00236DAF" w:rsidP="0023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главного распорядителя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Calibri" w:hAnsi="Times New Roman" w:cs="Times New Roman"/>
          <w:sz w:val="24"/>
          <w:szCs w:val="24"/>
        </w:rPr>
        <w:t>или иное лицо, имеющее право второй подписи в соответствии с карточкой</w:t>
      </w: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 ______________________    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(расшифровка подписи)                                                              </w:t>
      </w: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казначейскому исполнению бюджета                                   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______________________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(расшифровка подписи)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   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______________________    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(расшифровка подписи)                                                              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</w:t>
      </w:r>
      <w:r w:rsidRPr="00236DAF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236DAF">
        <w:rPr>
          <w:rFonts w:ascii="Times New Roman" w:eastAsia="Calibri" w:hAnsi="Times New Roman" w:cs="Times New Roman"/>
          <w:sz w:val="24"/>
          <w:szCs w:val="24"/>
        </w:rPr>
        <w:t>или иное лицо, имеющее право второй подписи в соответствии с карточкой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</w:t>
      </w:r>
    </w:p>
    <w:p w:rsidR="00236DAF" w:rsidRPr="00236DAF" w:rsidRDefault="00236DAF" w:rsidP="0023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(расшифровка подписи)</w:t>
      </w:r>
    </w:p>
    <w:p w:rsidR="007D555E" w:rsidRPr="0078370C" w:rsidRDefault="007D555E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D555E" w:rsidRPr="0078370C" w:rsidSect="00861D9A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7E2"/>
    <w:rsid w:val="00043115"/>
    <w:rsid w:val="00051958"/>
    <w:rsid w:val="000D3C2B"/>
    <w:rsid w:val="00111593"/>
    <w:rsid w:val="001124F6"/>
    <w:rsid w:val="00162802"/>
    <w:rsid w:val="00185B8C"/>
    <w:rsid w:val="001A72BD"/>
    <w:rsid w:val="001C0974"/>
    <w:rsid w:val="001D09DD"/>
    <w:rsid w:val="00204DB5"/>
    <w:rsid w:val="00236DAF"/>
    <w:rsid w:val="002574B0"/>
    <w:rsid w:val="00287839"/>
    <w:rsid w:val="002A4365"/>
    <w:rsid w:val="002B4341"/>
    <w:rsid w:val="002C7991"/>
    <w:rsid w:val="002D75F6"/>
    <w:rsid w:val="003251AD"/>
    <w:rsid w:val="003417D6"/>
    <w:rsid w:val="00364458"/>
    <w:rsid w:val="0038117A"/>
    <w:rsid w:val="003845F2"/>
    <w:rsid w:val="003C17E2"/>
    <w:rsid w:val="003D73D9"/>
    <w:rsid w:val="003E4728"/>
    <w:rsid w:val="003E5461"/>
    <w:rsid w:val="003F0BD9"/>
    <w:rsid w:val="004153C1"/>
    <w:rsid w:val="00417307"/>
    <w:rsid w:val="00440269"/>
    <w:rsid w:val="004815B8"/>
    <w:rsid w:val="004B3269"/>
    <w:rsid w:val="004C2160"/>
    <w:rsid w:val="004E1B67"/>
    <w:rsid w:val="005101DB"/>
    <w:rsid w:val="00532160"/>
    <w:rsid w:val="00540B97"/>
    <w:rsid w:val="005D12FD"/>
    <w:rsid w:val="005D4C8B"/>
    <w:rsid w:val="00600AAD"/>
    <w:rsid w:val="00645FD0"/>
    <w:rsid w:val="00711FA5"/>
    <w:rsid w:val="00723252"/>
    <w:rsid w:val="0078370C"/>
    <w:rsid w:val="00797A64"/>
    <w:rsid w:val="007D555E"/>
    <w:rsid w:val="008210F8"/>
    <w:rsid w:val="00861D9A"/>
    <w:rsid w:val="00861E07"/>
    <w:rsid w:val="00882627"/>
    <w:rsid w:val="00885C24"/>
    <w:rsid w:val="008C5CB3"/>
    <w:rsid w:val="008E1261"/>
    <w:rsid w:val="009203D0"/>
    <w:rsid w:val="00A648D1"/>
    <w:rsid w:val="00B217D3"/>
    <w:rsid w:val="00B26ADF"/>
    <w:rsid w:val="00B3603F"/>
    <w:rsid w:val="00B8272C"/>
    <w:rsid w:val="00BD5967"/>
    <w:rsid w:val="00C210AD"/>
    <w:rsid w:val="00C30213"/>
    <w:rsid w:val="00C661A5"/>
    <w:rsid w:val="00C82FEF"/>
    <w:rsid w:val="00CC6558"/>
    <w:rsid w:val="00CF387A"/>
    <w:rsid w:val="00D514F0"/>
    <w:rsid w:val="00D5604B"/>
    <w:rsid w:val="00D605D7"/>
    <w:rsid w:val="00D67F8C"/>
    <w:rsid w:val="00DE01C8"/>
    <w:rsid w:val="00E313CE"/>
    <w:rsid w:val="00E56389"/>
    <w:rsid w:val="00E831AC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C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5E4C-C9A4-47C9-80E2-6FD739A5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Н.Г. Костерина</cp:lastModifiedBy>
  <cp:revision>62</cp:revision>
  <cp:lastPrinted>2020-12-10T06:10:00Z</cp:lastPrinted>
  <dcterms:created xsi:type="dcterms:W3CDTF">2016-02-17T06:36:00Z</dcterms:created>
  <dcterms:modified xsi:type="dcterms:W3CDTF">2021-04-13T07:27:00Z</dcterms:modified>
</cp:coreProperties>
</file>